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FA085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C678B2">
        <w:rPr>
          <w:b/>
          <w:bCs/>
          <w:sz w:val="28"/>
          <w:szCs w:val="28"/>
        </w:rPr>
        <w:t xml:space="preserve">МЬДЕСЯТ </w:t>
      </w:r>
      <w:r w:rsidR="00255220">
        <w:rPr>
          <w:b/>
          <w:bCs/>
          <w:sz w:val="28"/>
          <w:szCs w:val="28"/>
        </w:rPr>
        <w:t>ВТОРАЯ</w:t>
      </w:r>
      <w:r w:rsidR="00C90104"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255220">
        <w:rPr>
          <w:sz w:val="28"/>
          <w:szCs w:val="28"/>
          <w:u w:val="single"/>
        </w:rPr>
        <w:t>08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255220">
        <w:rPr>
          <w:sz w:val="28"/>
          <w:szCs w:val="28"/>
          <w:u w:val="single"/>
        </w:rPr>
        <w:t>8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001EE8">
        <w:rPr>
          <w:sz w:val="28"/>
          <w:szCs w:val="28"/>
          <w:u w:val="single"/>
        </w:rPr>
        <w:t>9</w:t>
      </w:r>
      <w:r w:rsidR="00255220">
        <w:rPr>
          <w:sz w:val="28"/>
          <w:szCs w:val="28"/>
          <w:u w:val="single"/>
        </w:rPr>
        <w:t>9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B240C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1, 2, 5 Статьи 1</w:t>
      </w:r>
      <w:r w:rsidRPr="00D34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1)  общий объем доходов в сумме </w:t>
      </w:r>
      <w:r>
        <w:rPr>
          <w:bCs/>
          <w:sz w:val="28"/>
          <w:szCs w:val="20"/>
        </w:rPr>
        <w:t>7</w:t>
      </w:r>
      <w:r w:rsidR="009B35A6">
        <w:rPr>
          <w:bCs/>
          <w:sz w:val="28"/>
          <w:szCs w:val="20"/>
        </w:rPr>
        <w:t>573800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2)  общий объем расходов в сумме </w:t>
      </w:r>
      <w:r>
        <w:rPr>
          <w:bCs/>
          <w:sz w:val="28"/>
          <w:szCs w:val="20"/>
        </w:rPr>
        <w:t>7</w:t>
      </w:r>
      <w:r w:rsidR="009B35A6">
        <w:rPr>
          <w:bCs/>
          <w:sz w:val="28"/>
          <w:szCs w:val="20"/>
        </w:rPr>
        <w:t>609750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0"/>
        </w:rPr>
        <w:t xml:space="preserve">5) дефицит бюджета Маякского сельского поселения </w:t>
      </w:r>
      <w:r w:rsidRPr="00D345AA">
        <w:rPr>
          <w:sz w:val="28"/>
          <w:szCs w:val="28"/>
        </w:rPr>
        <w:t>Отрадненского</w:t>
      </w:r>
    </w:p>
    <w:p w:rsidR="004F4215" w:rsidRDefault="00B240CA" w:rsidP="00B240CA">
      <w:pPr>
        <w:tabs>
          <w:tab w:val="left" w:pos="1134"/>
        </w:tabs>
        <w:jc w:val="both"/>
        <w:rPr>
          <w:sz w:val="28"/>
          <w:szCs w:val="20"/>
        </w:rPr>
      </w:pPr>
      <w:r w:rsidRPr="00D345AA">
        <w:rPr>
          <w:sz w:val="28"/>
          <w:szCs w:val="28"/>
        </w:rPr>
        <w:t xml:space="preserve"> района </w:t>
      </w:r>
      <w:r w:rsidRPr="00D345AA">
        <w:rPr>
          <w:sz w:val="28"/>
          <w:szCs w:val="20"/>
        </w:rPr>
        <w:t>в сумме</w:t>
      </w:r>
      <w:r>
        <w:rPr>
          <w:sz w:val="28"/>
          <w:szCs w:val="20"/>
        </w:rPr>
        <w:t xml:space="preserve"> 35950</w:t>
      </w:r>
      <w:r w:rsidRPr="00D345AA">
        <w:rPr>
          <w:sz w:val="28"/>
          <w:szCs w:val="20"/>
        </w:rPr>
        <w:t>,0 рублей</w:t>
      </w:r>
      <w:r>
        <w:rPr>
          <w:sz w:val="28"/>
          <w:szCs w:val="20"/>
        </w:rPr>
        <w:t>.</w:t>
      </w:r>
    </w:p>
    <w:p w:rsidR="00B240CA" w:rsidRDefault="00B240CA" w:rsidP="00B240CA">
      <w:pPr>
        <w:tabs>
          <w:tab w:val="left" w:pos="1134"/>
        </w:tabs>
        <w:jc w:val="both"/>
        <w:rPr>
          <w:sz w:val="28"/>
          <w:szCs w:val="28"/>
        </w:rPr>
      </w:pPr>
    </w:p>
    <w:p w:rsidR="00255220" w:rsidRDefault="00C90104" w:rsidP="00871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0C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55220" w:rsidRPr="00255220">
        <w:rPr>
          <w:sz w:val="28"/>
          <w:szCs w:val="28"/>
        </w:rPr>
        <w:t xml:space="preserve">В  приложении 1 к </w:t>
      </w:r>
      <w:r w:rsidR="00255220">
        <w:rPr>
          <w:sz w:val="28"/>
          <w:szCs w:val="28"/>
        </w:rPr>
        <w:t>р</w:t>
      </w:r>
      <w:r w:rsidR="00255220" w:rsidRPr="00255220">
        <w:rPr>
          <w:sz w:val="28"/>
          <w:szCs w:val="28"/>
        </w:rPr>
        <w:t xml:space="preserve">ешению Совета </w:t>
      </w:r>
      <w:r w:rsidR="00255220">
        <w:rPr>
          <w:sz w:val="28"/>
          <w:szCs w:val="28"/>
        </w:rPr>
        <w:t xml:space="preserve">Маякского сельского поселения Отрадненского района </w:t>
      </w:r>
      <w:r w:rsidR="00255220" w:rsidRPr="00255220">
        <w:rPr>
          <w:sz w:val="28"/>
          <w:szCs w:val="28"/>
        </w:rPr>
        <w:t>«О бюджете Маякского сельского                                                          поселения Отр</w:t>
      </w:r>
      <w:r w:rsidR="00871478">
        <w:rPr>
          <w:sz w:val="28"/>
          <w:szCs w:val="28"/>
        </w:rPr>
        <w:t>адненского района на 2014 год» дополнить кодом доходов</w:t>
      </w:r>
      <w:r w:rsidR="00255220" w:rsidRPr="00255220">
        <w:rPr>
          <w:sz w:val="28"/>
          <w:szCs w:val="28"/>
        </w:rPr>
        <w:t>:</w:t>
      </w:r>
    </w:p>
    <w:p w:rsidR="00255220" w:rsidRPr="00255220" w:rsidRDefault="00255220" w:rsidP="00255220">
      <w:pPr>
        <w:ind w:right="42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135"/>
        <w:gridCol w:w="5244"/>
      </w:tblGrid>
      <w:tr w:rsidR="00255220" w:rsidRPr="00255220" w:rsidTr="00871478">
        <w:trPr>
          <w:trHeight w:val="5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20" w:rsidRPr="00255220" w:rsidRDefault="00255220" w:rsidP="00255220">
            <w:pPr>
              <w:rPr>
                <w:sz w:val="28"/>
                <w:szCs w:val="28"/>
              </w:rPr>
            </w:pPr>
            <w:r w:rsidRPr="00255220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20" w:rsidRPr="00255220" w:rsidRDefault="00AD7357" w:rsidP="0025522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2 08 05000 1</w:t>
            </w:r>
            <w:r w:rsidR="00255220">
              <w:rPr>
                <w:rFonts w:eastAsia="Calibri"/>
                <w:sz w:val="28"/>
                <w:szCs w:val="28"/>
                <w:lang w:eastAsia="en-US"/>
              </w:rPr>
              <w:t>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20" w:rsidRPr="005F1078" w:rsidRDefault="00255220" w:rsidP="002552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</w:t>
            </w:r>
            <w:r w:rsidR="00AD7357">
              <w:rPr>
                <w:sz w:val="28"/>
                <w:szCs w:val="28"/>
              </w:rPr>
              <w:t xml:space="preserve">из бюджетов поселений (в бюджеты поселений) </w:t>
            </w:r>
            <w:r>
              <w:rPr>
                <w:sz w:val="28"/>
                <w:szCs w:val="28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55220" w:rsidRDefault="00255220" w:rsidP="00255220">
      <w:pPr>
        <w:tabs>
          <w:tab w:val="left" w:pos="851"/>
        </w:tabs>
        <w:jc w:val="both"/>
        <w:rPr>
          <w:sz w:val="28"/>
          <w:szCs w:val="28"/>
        </w:rPr>
      </w:pPr>
    </w:p>
    <w:p w:rsidR="00255220" w:rsidRDefault="00871478" w:rsidP="002552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Приложения </w:t>
      </w:r>
      <w:r w:rsidR="00255220">
        <w:rPr>
          <w:sz w:val="28"/>
          <w:szCs w:val="28"/>
        </w:rPr>
        <w:t xml:space="preserve">3,4,5,6,7  решения </w:t>
      </w:r>
      <w:r w:rsidR="00255220"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 w:rsidR="00255220">
        <w:rPr>
          <w:sz w:val="28"/>
          <w:szCs w:val="28"/>
        </w:rPr>
        <w:t>10</w:t>
      </w:r>
      <w:r w:rsidR="00255220" w:rsidRPr="00C13678">
        <w:rPr>
          <w:sz w:val="28"/>
          <w:szCs w:val="28"/>
        </w:rPr>
        <w:t xml:space="preserve"> декабря 201</w:t>
      </w:r>
      <w:r w:rsidR="00255220">
        <w:rPr>
          <w:sz w:val="28"/>
          <w:szCs w:val="28"/>
        </w:rPr>
        <w:t>3</w:t>
      </w:r>
      <w:r w:rsidR="00255220" w:rsidRPr="00C13678">
        <w:rPr>
          <w:sz w:val="28"/>
          <w:szCs w:val="28"/>
        </w:rPr>
        <w:t xml:space="preserve"> года № </w:t>
      </w:r>
      <w:r w:rsidR="00255220">
        <w:rPr>
          <w:sz w:val="28"/>
          <w:szCs w:val="28"/>
        </w:rPr>
        <w:t xml:space="preserve">257  </w:t>
      </w:r>
      <w:r w:rsidR="00255220" w:rsidRPr="00C13678">
        <w:rPr>
          <w:sz w:val="28"/>
          <w:szCs w:val="28"/>
        </w:rPr>
        <w:t>изложить в ново</w:t>
      </w:r>
      <w:r w:rsidR="00255220"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922B20" w:rsidRDefault="00922B20" w:rsidP="00CD6272">
      <w:pPr>
        <w:jc w:val="both"/>
        <w:rPr>
          <w:sz w:val="28"/>
          <w:szCs w:val="28"/>
        </w:rPr>
      </w:pPr>
    </w:p>
    <w:tbl>
      <w:tblPr>
        <w:tblW w:w="13179" w:type="dxa"/>
        <w:tblInd w:w="-432" w:type="dxa"/>
        <w:tblLayout w:type="fixed"/>
        <w:tblLook w:val="0000"/>
      </w:tblPr>
      <w:tblGrid>
        <w:gridCol w:w="13179"/>
      </w:tblGrid>
      <w:tr w:rsidR="00B240CA" w:rsidRPr="009A0491" w:rsidTr="00871478">
        <w:trPr>
          <w:trHeight w:val="3354"/>
        </w:trPr>
        <w:tc>
          <w:tcPr>
            <w:tcW w:w="13179" w:type="dxa"/>
            <w:shd w:val="clear" w:color="auto" w:fill="auto"/>
            <w:vAlign w:val="bottom"/>
          </w:tcPr>
          <w:p w:rsidR="00DE718F" w:rsidRDefault="0094495D" w:rsidP="00922B20">
            <w:pPr>
              <w:tabs>
                <w:tab w:val="left" w:pos="5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922B20" w:rsidRPr="00FA0854" w:rsidRDefault="00922B20" w:rsidP="00922B20">
            <w:pPr>
              <w:tabs>
                <w:tab w:val="left" w:pos="5382"/>
              </w:tabs>
              <w:jc w:val="center"/>
              <w:rPr>
                <w:sz w:val="28"/>
                <w:szCs w:val="28"/>
              </w:rPr>
            </w:pPr>
            <w:r w:rsidRPr="00FA0854">
              <w:rPr>
                <w:sz w:val="28"/>
                <w:szCs w:val="28"/>
              </w:rPr>
              <w:t>Приложение 3</w:t>
            </w:r>
          </w:p>
          <w:p w:rsidR="00922B20" w:rsidRPr="009824A1" w:rsidRDefault="00922B20" w:rsidP="00922B20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FA0854">
              <w:rPr>
                <w:sz w:val="28"/>
                <w:szCs w:val="28"/>
              </w:rPr>
              <w:t xml:space="preserve">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922B20" w:rsidRPr="009824A1" w:rsidRDefault="00922B20" w:rsidP="00922B20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922B20" w:rsidRPr="009824A1" w:rsidRDefault="00922B20" w:rsidP="00922B20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922B20" w:rsidRDefault="00922B20" w:rsidP="00922B20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922B20" w:rsidRDefault="00922B20" w:rsidP="0092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DE718F" w:rsidRPr="009824A1" w:rsidRDefault="00DE718F" w:rsidP="00922B20">
            <w:pPr>
              <w:rPr>
                <w:sz w:val="28"/>
                <w:szCs w:val="28"/>
              </w:rPr>
            </w:pPr>
          </w:p>
          <w:p w:rsidR="00B240CA" w:rsidRPr="00FA0854" w:rsidRDefault="00B240CA" w:rsidP="005F1078">
            <w:pPr>
              <w:tabs>
                <w:tab w:val="left" w:pos="8771"/>
              </w:tabs>
              <w:ind w:right="3175"/>
              <w:jc w:val="center"/>
              <w:rPr>
                <w:b/>
                <w:bCs/>
                <w:sz w:val="28"/>
                <w:szCs w:val="28"/>
              </w:rPr>
            </w:pPr>
            <w:r w:rsidRPr="00FA0854">
              <w:rPr>
                <w:b/>
                <w:bCs/>
                <w:sz w:val="28"/>
                <w:szCs w:val="28"/>
              </w:rPr>
              <w:t xml:space="preserve">Объем поступлений доходов в бюджет Маякского  сельского поселения                                          Отрадненского района </w:t>
            </w:r>
            <w:r w:rsidRPr="00FA0854">
              <w:rPr>
                <w:b/>
                <w:sz w:val="28"/>
                <w:szCs w:val="28"/>
              </w:rPr>
      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      </w:r>
            <w:r w:rsidRPr="00FA0854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</w:tbl>
    <w:p w:rsidR="00B240CA" w:rsidRPr="00506C4A" w:rsidRDefault="00B240CA" w:rsidP="00B240CA">
      <w:pPr>
        <w:spacing w:line="360" w:lineRule="auto"/>
        <w:jc w:val="center"/>
      </w:pPr>
      <w:r>
        <w:t xml:space="preserve">                                                                                                               </w:t>
      </w:r>
      <w:r w:rsidRPr="00506C4A">
        <w:t xml:space="preserve">(рублей)                                   </w:t>
      </w: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  <w:gridCol w:w="4961"/>
        <w:gridCol w:w="1842"/>
      </w:tblGrid>
      <w:tr w:rsidR="00B240CA" w:rsidRPr="00D345AA" w:rsidTr="005F1078">
        <w:tc>
          <w:tcPr>
            <w:tcW w:w="3234" w:type="dxa"/>
            <w:vAlign w:val="center"/>
          </w:tcPr>
          <w:p w:rsidR="00B240CA" w:rsidRPr="00D345AA" w:rsidRDefault="00B240CA" w:rsidP="005F1078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B240CA" w:rsidRPr="00D345AA" w:rsidRDefault="00B240CA" w:rsidP="005F1078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B240CA" w:rsidRPr="00D345AA" w:rsidRDefault="00B240CA" w:rsidP="005F1078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Сумма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b/>
                <w:bCs/>
                <w:sz w:val="28"/>
                <w:szCs w:val="28"/>
              </w:rPr>
            </w:pPr>
            <w:r w:rsidRPr="00D345A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b/>
                <w:bCs/>
                <w:sz w:val="28"/>
                <w:szCs w:val="28"/>
              </w:rPr>
            </w:pPr>
            <w:r w:rsidRPr="00D345A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D345AA">
              <w:rPr>
                <w:b/>
                <w:bCs/>
                <w:sz w:val="28"/>
                <w:szCs w:val="28"/>
              </w:rPr>
              <w:t>2786900,0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320000,0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1 03 02230 01 0000 110</w:t>
            </w: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1 03 02240 01 0000 110</w:t>
            </w: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1 03 02250 01 0000 110</w:t>
            </w: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345AA">
              <w:rPr>
                <w:sz w:val="28"/>
                <w:szCs w:val="28"/>
              </w:rPr>
              <w:t>инжекторных</w:t>
            </w:r>
            <w:proofErr w:type="spellEnd"/>
            <w:r w:rsidRPr="00D345AA">
              <w:rPr>
                <w:sz w:val="28"/>
                <w:szCs w:val="28"/>
              </w:rPr>
              <w:t>) двигателей, производимые на территории Российской Федерации, в бюджеты поселений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1947400,0</w:t>
            </w:r>
          </w:p>
          <w:p w:rsidR="00B240CA" w:rsidRPr="00D345AA" w:rsidRDefault="00B240CA" w:rsidP="005F1078">
            <w:pPr>
              <w:jc w:val="center"/>
              <w:rPr>
                <w:sz w:val="28"/>
                <w:szCs w:val="28"/>
              </w:rPr>
            </w:pP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34000,0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15 000,0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1 06 06000 10 0000 110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373000,0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1 11 05013 10 0000 120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44000,0</w:t>
            </w: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 xml:space="preserve">Доходы от сдачи в аренду имущества, </w:t>
            </w:r>
            <w:r w:rsidRPr="00D345AA">
              <w:rPr>
                <w:sz w:val="28"/>
                <w:szCs w:val="28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lastRenderedPageBreak/>
              <w:t>53 500,0</w:t>
            </w: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  <w:p w:rsidR="00B240CA" w:rsidRPr="00D345AA" w:rsidRDefault="00B240CA" w:rsidP="005F1078">
            <w:pPr>
              <w:rPr>
                <w:sz w:val="28"/>
                <w:szCs w:val="28"/>
              </w:rPr>
            </w:pP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B240CA" w:rsidRPr="00D345AA" w:rsidRDefault="00871478" w:rsidP="005F1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4786900</w:t>
            </w:r>
            <w:r w:rsidR="00B240CA">
              <w:rPr>
                <w:b/>
                <w:sz w:val="28"/>
                <w:szCs w:val="28"/>
              </w:rPr>
              <w:t>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3576300,0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2 02 02999 00 0000 151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Прочие субсидии бюджетам поселений*</w:t>
            </w:r>
          </w:p>
        </w:tc>
        <w:tc>
          <w:tcPr>
            <w:tcW w:w="1842" w:type="dxa"/>
          </w:tcPr>
          <w:p w:rsidR="00B240CA" w:rsidRPr="00D345AA" w:rsidRDefault="00871478" w:rsidP="005F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  <w:r w:rsidR="00B240CA">
              <w:rPr>
                <w:sz w:val="28"/>
                <w:szCs w:val="28"/>
              </w:rPr>
              <w:t>000,0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2 02 03000 00 0000 151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  <w:highlight w:val="yellow"/>
              </w:rPr>
            </w:pPr>
            <w:r w:rsidRPr="00D345AA">
              <w:rPr>
                <w:sz w:val="28"/>
                <w:szCs w:val="28"/>
              </w:rPr>
              <w:t>101600,0</w:t>
            </w:r>
          </w:p>
        </w:tc>
      </w:tr>
      <w:tr w:rsidR="00B240CA" w:rsidRPr="00D345AA" w:rsidTr="005F1078"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2 02 04999 00 0000 151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Прочие межбюджетные трансферты, передаваемые бюджетам поселений*</w:t>
            </w:r>
          </w:p>
        </w:tc>
        <w:tc>
          <w:tcPr>
            <w:tcW w:w="1842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300000,0</w:t>
            </w:r>
          </w:p>
        </w:tc>
      </w:tr>
      <w:tr w:rsidR="00B240CA" w:rsidRPr="00D345AA" w:rsidTr="005F1078">
        <w:trPr>
          <w:trHeight w:val="248"/>
        </w:trPr>
        <w:tc>
          <w:tcPr>
            <w:tcW w:w="3234" w:type="dxa"/>
          </w:tcPr>
          <w:p w:rsidR="00B240CA" w:rsidRPr="00D345AA" w:rsidRDefault="00B240CA" w:rsidP="005F1078">
            <w:pPr>
              <w:rPr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</w:tcPr>
          <w:p w:rsidR="00B240CA" w:rsidRPr="00D345AA" w:rsidRDefault="00B240CA" w:rsidP="005F10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240CA" w:rsidRPr="00D345AA" w:rsidRDefault="00871478" w:rsidP="00871478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7573800</w:t>
            </w:r>
            <w:r w:rsidR="00B240CA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240CA" w:rsidRPr="00D345AA" w:rsidTr="005F1078">
        <w:trPr>
          <w:trHeight w:val="248"/>
        </w:trPr>
        <w:tc>
          <w:tcPr>
            <w:tcW w:w="10037" w:type="dxa"/>
            <w:gridSpan w:val="3"/>
          </w:tcPr>
          <w:p w:rsidR="00B240CA" w:rsidRPr="00D345AA" w:rsidRDefault="00B240CA" w:rsidP="005F1078">
            <w:pPr>
              <w:rPr>
                <w:bCs/>
                <w:sz w:val="28"/>
                <w:szCs w:val="28"/>
              </w:rPr>
            </w:pPr>
            <w:r w:rsidRPr="00D345AA">
              <w:rPr>
                <w:bCs/>
                <w:sz w:val="28"/>
                <w:szCs w:val="28"/>
              </w:rPr>
              <w:t xml:space="preserve">По видам и подвидам доходов, входящим в соответствующий </w:t>
            </w:r>
            <w:proofErr w:type="spellStart"/>
            <w:r w:rsidRPr="00D345AA">
              <w:rPr>
                <w:bCs/>
                <w:sz w:val="28"/>
                <w:szCs w:val="28"/>
              </w:rPr>
              <w:t>группировочный</w:t>
            </w:r>
            <w:proofErr w:type="spellEnd"/>
            <w:r w:rsidRPr="00D345AA">
              <w:rPr>
                <w:bCs/>
                <w:sz w:val="28"/>
                <w:szCs w:val="28"/>
              </w:rPr>
              <w:t xml:space="preserve"> код бюджетной классификации, зачисленным в бюджет Маякского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B240CA" w:rsidRDefault="00B240CA" w:rsidP="00B240CA"/>
    <w:p w:rsidR="00B240CA" w:rsidRDefault="00B240CA" w:rsidP="00B240CA"/>
    <w:p w:rsidR="00B240CA" w:rsidRPr="00FA0854" w:rsidRDefault="00B240CA" w:rsidP="00B240CA">
      <w:pPr>
        <w:tabs>
          <w:tab w:val="left" w:pos="4111"/>
          <w:tab w:val="left" w:pos="5382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A08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240CA" w:rsidRPr="009824A1" w:rsidRDefault="00B240CA" w:rsidP="00B240CA">
      <w:pPr>
        <w:tabs>
          <w:tab w:val="left" w:pos="4107"/>
        </w:tabs>
        <w:rPr>
          <w:sz w:val="28"/>
          <w:szCs w:val="28"/>
        </w:rPr>
      </w:pPr>
      <w:r w:rsidRPr="00FA0854">
        <w:rPr>
          <w:sz w:val="28"/>
          <w:szCs w:val="28"/>
        </w:rPr>
        <w:t xml:space="preserve">                                       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B240CA" w:rsidRPr="009824A1" w:rsidRDefault="00B240CA" w:rsidP="00B240CA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Отрадненского </w:t>
      </w:r>
    </w:p>
    <w:p w:rsidR="00B240CA" w:rsidRPr="009824A1" w:rsidRDefault="00B240CA" w:rsidP="00B240CA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B240CA" w:rsidRDefault="00B240CA" w:rsidP="00B240CA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>поселения Отрадненского</w:t>
      </w:r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B240CA" w:rsidRPr="009824A1" w:rsidRDefault="00B240CA" w:rsidP="00B24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tbl>
      <w:tblPr>
        <w:tblW w:w="9940" w:type="dxa"/>
        <w:tblInd w:w="91" w:type="dxa"/>
        <w:tblLook w:val="0000"/>
      </w:tblPr>
      <w:tblGrid>
        <w:gridCol w:w="9940"/>
      </w:tblGrid>
      <w:tr w:rsidR="00B240CA" w:rsidRPr="009D2350" w:rsidTr="005F1078">
        <w:trPr>
          <w:trHeight w:val="1155"/>
        </w:trPr>
        <w:tc>
          <w:tcPr>
            <w:tcW w:w="9940" w:type="dxa"/>
            <w:shd w:val="clear" w:color="auto" w:fill="auto"/>
            <w:vAlign w:val="bottom"/>
          </w:tcPr>
          <w:p w:rsidR="00B240CA" w:rsidRPr="009D2350" w:rsidRDefault="00B240CA" w:rsidP="005F107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50">
              <w:rPr>
                <w:b/>
                <w:bCs/>
                <w:sz w:val="28"/>
                <w:szCs w:val="28"/>
              </w:rPr>
              <w:t xml:space="preserve">Безвозмездные поступления  из районного и краевого бюджетов  </w:t>
            </w:r>
            <w:proofErr w:type="gramStart"/>
            <w:r w:rsidRPr="009D235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9D23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40CA" w:rsidRPr="009D2350" w:rsidRDefault="00B240CA" w:rsidP="005F107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50">
              <w:rPr>
                <w:b/>
                <w:bCs/>
                <w:sz w:val="28"/>
                <w:szCs w:val="28"/>
              </w:rPr>
              <w:t>2014 году</w:t>
            </w:r>
          </w:p>
        </w:tc>
      </w:tr>
    </w:tbl>
    <w:p w:rsidR="00B240CA" w:rsidRPr="009D2350" w:rsidRDefault="00B240CA" w:rsidP="00B240CA">
      <w:pPr>
        <w:spacing w:line="360" w:lineRule="auto"/>
        <w:ind w:left="4956" w:hanging="4860"/>
        <w:jc w:val="center"/>
        <w:rPr>
          <w:b/>
          <w:sz w:val="28"/>
          <w:szCs w:val="28"/>
        </w:rPr>
      </w:pPr>
    </w:p>
    <w:p w:rsidR="00B240CA" w:rsidRPr="00825BFD" w:rsidRDefault="00B240CA" w:rsidP="00B240CA">
      <w:pPr>
        <w:tabs>
          <w:tab w:val="left" w:pos="6540"/>
        </w:tabs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5464"/>
        <w:gridCol w:w="1558"/>
      </w:tblGrid>
      <w:tr w:rsidR="00B240CA" w:rsidRPr="009D2350" w:rsidTr="005F1078">
        <w:trPr>
          <w:trHeight w:val="267"/>
        </w:trPr>
        <w:tc>
          <w:tcPr>
            <w:tcW w:w="2975" w:type="dxa"/>
          </w:tcPr>
          <w:p w:rsidR="00B240CA" w:rsidRPr="009D2350" w:rsidRDefault="00B240CA" w:rsidP="005F1078">
            <w:pPr>
              <w:jc w:val="center"/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pStyle w:val="1"/>
              <w:rPr>
                <w:bCs w:val="0"/>
              </w:rPr>
            </w:pPr>
            <w:r w:rsidRPr="009D2350">
              <w:rPr>
                <w:bCs w:val="0"/>
              </w:rPr>
              <w:t>Наименование доходов</w:t>
            </w:r>
          </w:p>
        </w:tc>
        <w:tc>
          <w:tcPr>
            <w:tcW w:w="1558" w:type="dxa"/>
          </w:tcPr>
          <w:p w:rsidR="00B240CA" w:rsidRPr="009D2350" w:rsidRDefault="00B240CA" w:rsidP="005F1078">
            <w:pPr>
              <w:jc w:val="center"/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Сумма, руб.</w:t>
            </w:r>
          </w:p>
        </w:tc>
      </w:tr>
      <w:tr w:rsidR="00B240CA" w:rsidRPr="009D2350" w:rsidTr="005F1078">
        <w:trPr>
          <w:trHeight w:val="267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B240CA" w:rsidRPr="009D2350" w:rsidRDefault="00B240CA" w:rsidP="00871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1478">
              <w:rPr>
                <w:b/>
                <w:sz w:val="28"/>
                <w:szCs w:val="28"/>
              </w:rPr>
              <w:t>786900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B240CA" w:rsidRPr="009D2350" w:rsidTr="005F1078">
        <w:trPr>
          <w:trHeight w:val="1095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9D2350">
              <w:rPr>
                <w:sz w:val="28"/>
                <w:szCs w:val="28"/>
              </w:rPr>
              <w:t>дств кр</w:t>
            </w:r>
            <w:proofErr w:type="gramEnd"/>
            <w:r w:rsidRPr="009D2350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558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127100,0</w:t>
            </w:r>
          </w:p>
        </w:tc>
      </w:tr>
      <w:tr w:rsidR="00B240CA" w:rsidRPr="009D2350" w:rsidTr="005F1078">
        <w:trPr>
          <w:trHeight w:val="1080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lastRenderedPageBreak/>
              <w:t>2 02 01001 10 0000 151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58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3449200,0</w:t>
            </w:r>
          </w:p>
        </w:tc>
      </w:tr>
      <w:tr w:rsidR="00B240CA" w:rsidRPr="009D2350" w:rsidTr="005F1078">
        <w:trPr>
          <w:trHeight w:val="522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2 02 02999 </w:t>
            </w:r>
            <w:r>
              <w:rPr>
                <w:sz w:val="28"/>
                <w:szCs w:val="28"/>
              </w:rPr>
              <w:t>1</w:t>
            </w:r>
            <w:r w:rsidRPr="009D2350">
              <w:rPr>
                <w:sz w:val="28"/>
                <w:szCs w:val="28"/>
              </w:rPr>
              <w:t>0 0000 151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58" w:type="dxa"/>
          </w:tcPr>
          <w:p w:rsidR="00B240CA" w:rsidRPr="009D2350" w:rsidRDefault="00871478" w:rsidP="005F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  <w:r w:rsidR="00B240CA">
              <w:rPr>
                <w:sz w:val="28"/>
                <w:szCs w:val="28"/>
              </w:rPr>
              <w:t>000,0</w:t>
            </w:r>
          </w:p>
        </w:tc>
      </w:tr>
      <w:tr w:rsidR="00B240CA" w:rsidRPr="009D2350" w:rsidTr="005F1078">
        <w:trPr>
          <w:trHeight w:val="1628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2 02 03015 10 0000 151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8" w:type="dxa"/>
          </w:tcPr>
          <w:p w:rsidR="00B240CA" w:rsidRPr="009D2350" w:rsidRDefault="00B240CA" w:rsidP="005F107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97700,0</w:t>
            </w:r>
          </w:p>
        </w:tc>
      </w:tr>
      <w:tr w:rsidR="00B240CA" w:rsidRPr="009D2350" w:rsidTr="005F1078">
        <w:trPr>
          <w:trHeight w:val="533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2 02 03024 10 0000 151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</w:tcPr>
          <w:p w:rsidR="00B240CA" w:rsidRPr="009D2350" w:rsidRDefault="00B240CA" w:rsidP="005F1078">
            <w:pPr>
              <w:rPr>
                <w:sz w:val="28"/>
                <w:szCs w:val="28"/>
                <w:highlight w:val="yellow"/>
              </w:rPr>
            </w:pPr>
            <w:r w:rsidRPr="009D2350">
              <w:rPr>
                <w:sz w:val="28"/>
                <w:szCs w:val="28"/>
              </w:rPr>
              <w:t>3900,0</w:t>
            </w:r>
          </w:p>
        </w:tc>
      </w:tr>
      <w:tr w:rsidR="00B240CA" w:rsidRPr="009D2350" w:rsidTr="005F1078">
        <w:trPr>
          <w:trHeight w:val="533"/>
        </w:trPr>
        <w:tc>
          <w:tcPr>
            <w:tcW w:w="2975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9D2350">
              <w:rPr>
                <w:sz w:val="28"/>
                <w:szCs w:val="28"/>
              </w:rPr>
              <w:t>0 0000 151</w:t>
            </w:r>
          </w:p>
        </w:tc>
        <w:tc>
          <w:tcPr>
            <w:tcW w:w="5464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</w:tcPr>
          <w:p w:rsidR="00B240CA" w:rsidRPr="009D2350" w:rsidRDefault="00B240CA" w:rsidP="005F107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300000,0</w:t>
            </w:r>
          </w:p>
        </w:tc>
      </w:tr>
    </w:tbl>
    <w:p w:rsidR="00B240CA" w:rsidRDefault="00C90104" w:rsidP="00DC3C43">
      <w:r>
        <w:t xml:space="preserve">      </w:t>
      </w:r>
    </w:p>
    <w:tbl>
      <w:tblPr>
        <w:tblW w:w="13179" w:type="dxa"/>
        <w:tblInd w:w="-106" w:type="dxa"/>
        <w:tblLook w:val="0000"/>
      </w:tblPr>
      <w:tblGrid>
        <w:gridCol w:w="13179"/>
      </w:tblGrid>
      <w:tr w:rsidR="00B240CA" w:rsidRPr="009824A1" w:rsidTr="005F1078">
        <w:trPr>
          <w:trHeight w:val="1980"/>
        </w:trPr>
        <w:tc>
          <w:tcPr>
            <w:tcW w:w="10179" w:type="dxa"/>
            <w:vAlign w:val="bottom"/>
          </w:tcPr>
          <w:p w:rsidR="00255220" w:rsidRDefault="00B240CA" w:rsidP="005F1078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B240CA" w:rsidRPr="009824A1" w:rsidRDefault="00255220" w:rsidP="005F1078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B240CA" w:rsidRPr="009824A1">
              <w:rPr>
                <w:sz w:val="28"/>
                <w:szCs w:val="28"/>
              </w:rPr>
              <w:t xml:space="preserve">Приложение </w:t>
            </w:r>
            <w:r w:rsidR="00B240CA">
              <w:rPr>
                <w:sz w:val="28"/>
                <w:szCs w:val="28"/>
              </w:rPr>
              <w:t>5</w:t>
            </w:r>
          </w:p>
          <w:p w:rsidR="00B240CA" w:rsidRPr="009824A1" w:rsidRDefault="00B240CA" w:rsidP="005F1078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B240CA" w:rsidRDefault="00B240CA" w:rsidP="005F1078">
            <w:pPr>
              <w:tabs>
                <w:tab w:val="left" w:pos="5326"/>
                <w:tab w:val="left" w:pos="9586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B240CA" w:rsidRDefault="00B240CA" w:rsidP="00B240CA">
      <w:r>
        <w:t xml:space="preserve">                 </w:t>
      </w:r>
    </w:p>
    <w:p w:rsidR="00B240CA" w:rsidRPr="008D5C15" w:rsidRDefault="00B240CA" w:rsidP="00B240CA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Распределение бюджетных ассигнований  по разделам и подразделам классификации расходов бюджетов на 2014 год</w:t>
      </w:r>
    </w:p>
    <w:p w:rsidR="00B240CA" w:rsidRPr="008D5C15" w:rsidRDefault="00B240CA" w:rsidP="00B240C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606"/>
        <w:gridCol w:w="2238"/>
        <w:gridCol w:w="1667"/>
      </w:tblGrid>
      <w:tr w:rsidR="00B240CA" w:rsidRPr="008D5C15" w:rsidTr="005F1078">
        <w:tc>
          <w:tcPr>
            <w:tcW w:w="309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D5C15">
              <w:rPr>
                <w:b/>
                <w:bCs/>
                <w:sz w:val="28"/>
                <w:szCs w:val="28"/>
              </w:rPr>
              <w:t>5100,0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37198,0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67002,0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B240CA" w:rsidRPr="008D5C15" w:rsidTr="005F1078">
        <w:trPr>
          <w:trHeight w:val="693"/>
        </w:trPr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2377400,</w:t>
            </w:r>
            <w:r w:rsidRPr="008D5C1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B240CA" w:rsidRPr="008D5C15" w:rsidRDefault="00F43564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2168400,0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476500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B240CA" w:rsidRPr="008D5C15" w:rsidRDefault="00871478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1560350</w:t>
            </w:r>
            <w:r w:rsidR="00F43564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B240CA" w:rsidRPr="008D5C15" w:rsidRDefault="00871478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1560350</w:t>
            </w:r>
            <w:r w:rsidR="00F43564">
              <w:rPr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51600,0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51600,0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B240CA" w:rsidRPr="008D5C15" w:rsidRDefault="00F43564" w:rsidP="0087147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71478">
              <w:rPr>
                <w:b/>
                <w:bCs/>
                <w:sz w:val="28"/>
                <w:szCs w:val="28"/>
              </w:rPr>
              <w:t>609750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B240C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C90104" w:rsidRDefault="00C90104" w:rsidP="00DC3C43">
      <w:r>
        <w:t xml:space="preserve">          </w:t>
      </w:r>
    </w:p>
    <w:p w:rsidR="00B240CA" w:rsidRDefault="00B240CA" w:rsidP="00DC3C43"/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323687" w:rsidP="008714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1478">
              <w:rPr>
                <w:b/>
              </w:rPr>
              <w:t>609750</w:t>
            </w:r>
            <w:r>
              <w:rPr>
                <w:b/>
              </w:rPr>
              <w:t>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23687" w:rsidRPr="00CB42C5" w:rsidRDefault="00323687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7451750,0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3823B5" w:rsidP="002D46F8">
            <w:pPr>
              <w:jc w:val="center"/>
            </w:pPr>
            <w:r>
              <w:t>8</w:t>
            </w:r>
            <w:r w:rsidR="008C056C">
              <w:t>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3823B5">
            <w:pPr>
              <w:jc w:val="center"/>
            </w:pPr>
            <w:r>
              <w:t>3</w:t>
            </w:r>
            <w:r w:rsidR="003823B5">
              <w:t>0</w:t>
            </w:r>
            <w:r w:rsidR="008C056C">
              <w:t>5576,0</w:t>
            </w:r>
          </w:p>
        </w:tc>
      </w:tr>
      <w:tr w:rsidR="00136F5B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136F5B" w:rsidRPr="00CB42C5" w:rsidRDefault="00136F5B" w:rsidP="005F1078">
            <w:r w:rsidRPr="00CB42C5">
              <w:t xml:space="preserve">Уплата налогов, сборов и иных платежей </w:t>
            </w:r>
          </w:p>
        </w:tc>
        <w:tc>
          <w:tcPr>
            <w:tcW w:w="1262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85</w:t>
            </w:r>
            <w:r>
              <w:t>0</w:t>
            </w:r>
          </w:p>
        </w:tc>
        <w:tc>
          <w:tcPr>
            <w:tcW w:w="1546" w:type="dxa"/>
            <w:vAlign w:val="center"/>
          </w:tcPr>
          <w:p w:rsidR="00136F5B" w:rsidRPr="00CB42C5" w:rsidRDefault="00136F5B" w:rsidP="005F1078">
            <w:pPr>
              <w:jc w:val="center"/>
            </w:pPr>
            <w:r>
              <w:t>4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  <w:r w:rsidR="00323687">
              <w:t>244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lastRenderedPageBreak/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</w:t>
            </w:r>
            <w:r w:rsidR="005413C6">
              <w:t>0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7F581F" w:rsidRPr="00CB42C5" w:rsidRDefault="007F581F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7F581F">
            <w:pPr>
              <w:jc w:val="center"/>
            </w:pPr>
            <w:r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 w:rsidP="007F581F">
            <w:r w:rsidRPr="00CB42C5"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7F581F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>
              <w:t>244</w:t>
            </w: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4474B6" w:rsidP="009C0A30">
            <w:pPr>
              <w:jc w:val="center"/>
            </w:pPr>
            <w:r>
              <w:t>29500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474B6">
            <w:pPr>
              <w:jc w:val="center"/>
            </w:pPr>
            <w:r>
              <w:t>29500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871478" w:rsidP="004474B6">
            <w:pPr>
              <w:jc w:val="center"/>
            </w:pPr>
            <w:r>
              <w:t>1560350</w:t>
            </w:r>
            <w:r w:rsidR="007F581F">
              <w:t>,0</w:t>
            </w:r>
          </w:p>
        </w:tc>
      </w:tr>
      <w:tr w:rsidR="00871478" w:rsidRPr="00CB42C5" w:rsidTr="0087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871478" w:rsidRPr="00CB42C5" w:rsidRDefault="00871478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71478" w:rsidRDefault="00871478" w:rsidP="00871478">
            <w:pPr>
              <w:jc w:val="center"/>
            </w:pPr>
            <w:r w:rsidRPr="00BB784B">
              <w:t>1560350,0</w:t>
            </w:r>
          </w:p>
        </w:tc>
      </w:tr>
      <w:tr w:rsidR="00871478" w:rsidRPr="00CB42C5" w:rsidTr="0087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871478" w:rsidRPr="00CB42C5" w:rsidRDefault="00871478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71478" w:rsidRPr="00CB42C5" w:rsidRDefault="00871478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871478" w:rsidRPr="00CB42C5" w:rsidRDefault="00871478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71478" w:rsidRDefault="00871478" w:rsidP="00871478">
            <w:pPr>
              <w:jc w:val="center"/>
            </w:pPr>
            <w:r w:rsidRPr="00BB784B">
              <w:t>1560350,0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871478" w:rsidP="004474B6">
            <w:pPr>
              <w:jc w:val="center"/>
            </w:pPr>
            <w:r>
              <w:t>1559850,0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4D5FE7" w:rsidP="008A3EBB">
            <w:r w:rsidRPr="00CB42C5">
              <w:t xml:space="preserve">Субсидии бюджетным учреждениям на финансовое обеспечение муниципального </w:t>
            </w:r>
            <w:r w:rsidRPr="00CB42C5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lastRenderedPageBreak/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4D5FE7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lastRenderedPageBreak/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4D5FE7" w:rsidP="008C056C">
            <w:pPr>
              <w:rPr>
                <w:color w:val="FF0000"/>
              </w:rPr>
            </w:pPr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827D4" w:rsidRDefault="006827D4" w:rsidP="006827D4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</w:p>
    <w:p w:rsidR="00BA57E7" w:rsidRDefault="00BA57E7" w:rsidP="006827D4">
      <w:pPr>
        <w:tabs>
          <w:tab w:val="left" w:pos="3916"/>
          <w:tab w:val="left" w:pos="4111"/>
          <w:tab w:val="left" w:pos="5371"/>
        </w:tabs>
        <w:jc w:val="center"/>
        <w:rPr>
          <w:sz w:val="28"/>
          <w:szCs w:val="28"/>
        </w:rPr>
      </w:pPr>
    </w:p>
    <w:p w:rsidR="006827D4" w:rsidRPr="009824A1" w:rsidRDefault="006827D4" w:rsidP="006827D4">
      <w:pPr>
        <w:tabs>
          <w:tab w:val="left" w:pos="3916"/>
          <w:tab w:val="left" w:pos="4111"/>
          <w:tab w:val="left" w:pos="5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824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827D4" w:rsidRPr="009824A1" w:rsidRDefault="006827D4" w:rsidP="006827D4">
      <w:pPr>
        <w:tabs>
          <w:tab w:val="left" w:pos="4107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6827D4" w:rsidRPr="009824A1" w:rsidRDefault="006827D4" w:rsidP="006827D4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Отрадненского </w:t>
      </w:r>
    </w:p>
    <w:p w:rsidR="006827D4" w:rsidRPr="009824A1" w:rsidRDefault="006827D4" w:rsidP="006827D4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6827D4" w:rsidRDefault="006827D4" w:rsidP="006827D4">
      <w:pPr>
        <w:tabs>
          <w:tab w:val="left" w:pos="5326"/>
          <w:tab w:val="left" w:pos="9586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>поселения Отрадненского</w:t>
      </w:r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6827D4" w:rsidRPr="009824A1" w:rsidRDefault="006827D4" w:rsidP="00682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p w:rsidR="006827D4" w:rsidRDefault="006827D4" w:rsidP="006827D4">
      <w:pPr>
        <w:ind w:left="-567"/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lastRenderedPageBreak/>
        <w:t xml:space="preserve">Маякского сельского поселения Отрадненского района, перечень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статей и видов источников финансирования дефицита бюджета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>Маякского сельского поселения Отрадненского района на 2014 год</w:t>
      </w:r>
    </w:p>
    <w:p w:rsidR="006827D4" w:rsidRPr="00D345AA" w:rsidRDefault="006827D4" w:rsidP="006827D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3837"/>
        <w:gridCol w:w="4839"/>
        <w:gridCol w:w="1620"/>
      </w:tblGrid>
      <w:tr w:rsidR="006827D4" w:rsidRPr="00D345AA" w:rsidTr="005F1078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345AA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6827D4" w:rsidRPr="00D345AA" w:rsidTr="005F107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992 0100 00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sz w:val="28"/>
                <w:szCs w:val="28"/>
              </w:rPr>
              <w:t xml:space="preserve">, всего </w:t>
            </w:r>
            <w:r w:rsidRPr="00D345A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35950</w:t>
            </w:r>
            <w:r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827D4" w:rsidRPr="00D345AA" w:rsidTr="005F107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35950</w:t>
            </w:r>
            <w:r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827D4" w:rsidRPr="00D345AA" w:rsidTr="005F107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61211" w:rsidRDefault="006827D4" w:rsidP="00871478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</w:t>
            </w:r>
            <w:r w:rsidR="00871478">
              <w:rPr>
                <w:bCs/>
                <w:sz w:val="28"/>
                <w:szCs w:val="28"/>
              </w:rPr>
              <w:t>573800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6827D4" w:rsidRPr="00D345AA" w:rsidTr="005F1078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1479CB" w:rsidRDefault="00871478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7573800,0</w:t>
            </w:r>
          </w:p>
        </w:tc>
      </w:tr>
      <w:tr w:rsidR="006827D4" w:rsidRPr="00D345AA" w:rsidTr="005F1078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7D4" w:rsidRPr="001479CB" w:rsidRDefault="00871478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7573800,0</w:t>
            </w:r>
          </w:p>
        </w:tc>
      </w:tr>
      <w:tr w:rsidR="006827D4" w:rsidRPr="00D345AA" w:rsidTr="005F1078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4" w:rsidRPr="001479CB" w:rsidRDefault="00871478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7573800,0</w:t>
            </w:r>
          </w:p>
        </w:tc>
      </w:tr>
      <w:tr w:rsidR="006827D4" w:rsidRPr="00D345AA" w:rsidTr="005F1078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871478" w:rsidP="005F107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7609750,0</w:t>
            </w:r>
          </w:p>
        </w:tc>
      </w:tr>
      <w:tr w:rsidR="00871478" w:rsidRPr="00D345AA" w:rsidTr="005F1078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78" w:rsidRPr="00D345AA" w:rsidRDefault="00871478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78" w:rsidRPr="00D345AA" w:rsidRDefault="00871478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478" w:rsidRDefault="00871478" w:rsidP="00871478">
            <w:pPr>
              <w:jc w:val="center"/>
            </w:pPr>
            <w:r w:rsidRPr="00B86C87">
              <w:rPr>
                <w:bCs/>
                <w:sz w:val="28"/>
                <w:szCs w:val="28"/>
              </w:rPr>
              <w:t>7609750,0</w:t>
            </w:r>
          </w:p>
        </w:tc>
      </w:tr>
      <w:tr w:rsidR="00871478" w:rsidRPr="00D345AA" w:rsidTr="005F1078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78" w:rsidRPr="00D345AA" w:rsidRDefault="00871478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78" w:rsidRPr="00D345AA" w:rsidRDefault="00871478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78" w:rsidRDefault="00871478" w:rsidP="00871478">
            <w:pPr>
              <w:jc w:val="center"/>
            </w:pPr>
            <w:r w:rsidRPr="00B86C87">
              <w:rPr>
                <w:bCs/>
                <w:sz w:val="28"/>
                <w:szCs w:val="28"/>
              </w:rPr>
              <w:t>7609750,0</w:t>
            </w:r>
          </w:p>
        </w:tc>
      </w:tr>
      <w:tr w:rsidR="006827D4" w:rsidRPr="00D345AA" w:rsidTr="005F1078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Default="00871478" w:rsidP="006827D4">
            <w:pPr>
              <w:jc w:val="center"/>
            </w:pPr>
            <w:r>
              <w:rPr>
                <w:bCs/>
                <w:sz w:val="28"/>
                <w:szCs w:val="28"/>
              </w:rPr>
              <w:t>7609750,0</w:t>
            </w:r>
          </w:p>
        </w:tc>
      </w:tr>
    </w:tbl>
    <w:p w:rsidR="00C90104" w:rsidRDefault="00C90104" w:rsidP="006E5A33">
      <w:pPr>
        <w:ind w:left="-567"/>
        <w:rPr>
          <w:sz w:val="28"/>
          <w:szCs w:val="28"/>
        </w:rPr>
      </w:pPr>
    </w:p>
    <w:p w:rsidR="008A3EBB" w:rsidRDefault="008A3EBB" w:rsidP="003823B5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  <w:r w:rsidRPr="009824A1">
        <w:rPr>
          <w:sz w:val="28"/>
          <w:szCs w:val="28"/>
        </w:rPr>
        <w:tab/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3823B5" w:rsidRDefault="003823B5" w:rsidP="006E5A33">
      <w:pPr>
        <w:ind w:left="-567"/>
        <w:rPr>
          <w:sz w:val="28"/>
          <w:szCs w:val="28"/>
        </w:rPr>
      </w:pPr>
    </w:p>
    <w:p w:rsidR="003823B5" w:rsidRDefault="003823B5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BA57E7">
      <w:pgSz w:w="11906" w:h="16838"/>
      <w:pgMar w:top="993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1C4E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3687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13C6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27D4"/>
    <w:rsid w:val="006833A9"/>
    <w:rsid w:val="00686D8D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E32D5"/>
    <w:rsid w:val="007E7927"/>
    <w:rsid w:val="007F517A"/>
    <w:rsid w:val="007F581F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1478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495D"/>
    <w:rsid w:val="009451B4"/>
    <w:rsid w:val="00952F5E"/>
    <w:rsid w:val="0096065B"/>
    <w:rsid w:val="009622D7"/>
    <w:rsid w:val="009659A7"/>
    <w:rsid w:val="00967193"/>
    <w:rsid w:val="00967A18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357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1D7E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57E7"/>
    <w:rsid w:val="00BA6546"/>
    <w:rsid w:val="00BB2B18"/>
    <w:rsid w:val="00BB52F2"/>
    <w:rsid w:val="00BB5622"/>
    <w:rsid w:val="00BB5A92"/>
    <w:rsid w:val="00BB7235"/>
    <w:rsid w:val="00BB7985"/>
    <w:rsid w:val="00BB7E16"/>
    <w:rsid w:val="00BC55C1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8B2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4487"/>
    <w:rsid w:val="00DD5D4C"/>
    <w:rsid w:val="00DD7272"/>
    <w:rsid w:val="00DE572A"/>
    <w:rsid w:val="00DE718F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564"/>
    <w:rsid w:val="00F45460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2014-09-04T05:32:00Z</cp:lastPrinted>
  <dcterms:created xsi:type="dcterms:W3CDTF">2013-01-16T04:45:00Z</dcterms:created>
  <dcterms:modified xsi:type="dcterms:W3CDTF">2014-09-04T05:32:00Z</dcterms:modified>
</cp:coreProperties>
</file>